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0F" w:rsidRPr="0047678D" w:rsidRDefault="00CF460F" w:rsidP="00CF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>ПЛАН</w:t>
      </w:r>
    </w:p>
    <w:p w:rsidR="00CF460F" w:rsidRPr="0047678D" w:rsidRDefault="00CF460F" w:rsidP="00CF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CF460F" w:rsidRPr="0047678D" w:rsidRDefault="00CF460F" w:rsidP="00CF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17 по 23 июня</w:t>
      </w:r>
      <w:r w:rsidRPr="0047678D">
        <w:rPr>
          <w:rFonts w:ascii="Times New Roman" w:hAnsi="Times New Roman"/>
          <w:b/>
          <w:sz w:val="28"/>
          <w:szCs w:val="28"/>
        </w:rPr>
        <w:t xml:space="preserve">  2019 г.</w:t>
      </w:r>
    </w:p>
    <w:p w:rsidR="00CF460F" w:rsidRPr="0047678D" w:rsidRDefault="00CF460F" w:rsidP="00CF460F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3559"/>
        <w:gridCol w:w="3207"/>
        <w:gridCol w:w="3140"/>
      </w:tblGrid>
      <w:tr w:rsidR="00CF460F" w:rsidRPr="0047678D" w:rsidTr="003D7B6D">
        <w:trPr>
          <w:trHeight w:val="752"/>
        </w:trPr>
        <w:tc>
          <w:tcPr>
            <w:tcW w:w="617" w:type="dxa"/>
          </w:tcPr>
          <w:p w:rsidR="00CF460F" w:rsidRPr="00C309C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59" w:type="dxa"/>
          </w:tcPr>
          <w:p w:rsidR="00CF460F" w:rsidRPr="00C309C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07" w:type="dxa"/>
          </w:tcPr>
          <w:p w:rsidR="00CF460F" w:rsidRPr="00C309C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140" w:type="dxa"/>
          </w:tcPr>
          <w:p w:rsidR="00CF460F" w:rsidRPr="00C309C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F460F" w:rsidRPr="00920817" w:rsidTr="003D7B6D">
        <w:trPr>
          <w:trHeight w:val="752"/>
        </w:trPr>
        <w:tc>
          <w:tcPr>
            <w:tcW w:w="61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CF460F" w:rsidRPr="00606A7D" w:rsidRDefault="00CF460F" w:rsidP="003D7B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Проведение Чемпионата                  г. Нурлат и Нурлатского муниципального района по футболу среди мужских команд в сезоне 2019 г.</w:t>
            </w:r>
          </w:p>
        </w:tc>
        <w:tc>
          <w:tcPr>
            <w:tcW w:w="320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18,20 июня 2019 г.</w:t>
            </w:r>
          </w:p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(стадион парка «Спортивный»)</w:t>
            </w:r>
          </w:p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в 19.00 ч.</w:t>
            </w:r>
          </w:p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</w:tcPr>
          <w:p w:rsidR="00CF460F" w:rsidRPr="00606A7D" w:rsidRDefault="00CF460F" w:rsidP="003D7B6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CF460F" w:rsidRPr="00920817" w:rsidTr="003D7B6D">
        <w:trPr>
          <w:trHeight w:val="752"/>
        </w:trPr>
        <w:tc>
          <w:tcPr>
            <w:tcW w:w="61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9" w:type="dxa"/>
          </w:tcPr>
          <w:p w:rsidR="00CF460F" w:rsidRPr="00606A7D" w:rsidRDefault="00CF460F" w:rsidP="003D7B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Проведение митинга, посвященного Дня памяти и скорби</w:t>
            </w:r>
          </w:p>
        </w:tc>
        <w:tc>
          <w:tcPr>
            <w:tcW w:w="3207" w:type="dxa"/>
          </w:tcPr>
          <w:p w:rsidR="00CF460F" w:rsidRPr="00606A7D" w:rsidRDefault="00CF460F" w:rsidP="003D7B6D">
            <w:pPr>
              <w:pStyle w:val="aa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22 июня 2018 г.</w:t>
            </w:r>
          </w:p>
          <w:p w:rsidR="00CF460F" w:rsidRPr="00606A7D" w:rsidRDefault="00CF460F" w:rsidP="003D7B6D">
            <w:pPr>
              <w:pStyle w:val="aa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606A7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proofErr w:type="gramStart"/>
            <w:r w:rsidRPr="00606A7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.Н</w:t>
            </w:r>
            <w:proofErr w:type="gramEnd"/>
            <w:r w:rsidRPr="00606A7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140" w:type="dxa"/>
          </w:tcPr>
          <w:p w:rsidR="00CF460F" w:rsidRPr="00606A7D" w:rsidRDefault="00CF460F" w:rsidP="003D7B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CF460F" w:rsidRPr="00920817" w:rsidTr="003D7B6D">
        <w:trPr>
          <w:trHeight w:val="752"/>
        </w:trPr>
        <w:tc>
          <w:tcPr>
            <w:tcW w:w="61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9" w:type="dxa"/>
          </w:tcPr>
          <w:p w:rsidR="00CF460F" w:rsidRPr="00606A7D" w:rsidRDefault="00CF460F" w:rsidP="003D7B6D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06A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Проведение акции «Горсть памяти»</w:t>
            </w:r>
          </w:p>
        </w:tc>
        <w:tc>
          <w:tcPr>
            <w:tcW w:w="320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22 июня 2019 г.</w:t>
            </w:r>
          </w:p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A7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6A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06A7D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  <w:r w:rsidRPr="00606A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06A7D">
              <w:rPr>
                <w:rFonts w:ascii="Times New Roman" w:hAnsi="Times New Roman"/>
                <w:sz w:val="24"/>
                <w:szCs w:val="24"/>
              </w:rPr>
              <w:t>Тарн-Варт</w:t>
            </w:r>
            <w:proofErr w:type="spellEnd"/>
            <w:r w:rsidRPr="00606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40" w:type="dxa"/>
          </w:tcPr>
          <w:p w:rsidR="00CF460F" w:rsidRPr="00606A7D" w:rsidRDefault="00CF460F" w:rsidP="003D7B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CF460F" w:rsidRPr="00920817" w:rsidTr="003D7B6D">
        <w:trPr>
          <w:trHeight w:val="752"/>
        </w:trPr>
        <w:tc>
          <w:tcPr>
            <w:tcW w:w="61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9" w:type="dxa"/>
          </w:tcPr>
          <w:p w:rsidR="00CF460F" w:rsidRPr="00606A7D" w:rsidRDefault="00CF460F" w:rsidP="003D7B6D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06A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Участие в фестивале «Военные игры «</w:t>
            </w:r>
            <w:proofErr w:type="spellStart"/>
            <w:r w:rsidRPr="00606A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Элбэдэн</w:t>
            </w:r>
            <w:proofErr w:type="spellEnd"/>
            <w:r w:rsidRPr="00606A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  <w:tc>
          <w:tcPr>
            <w:tcW w:w="320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 xml:space="preserve">22июня 2019 г. </w:t>
            </w:r>
            <w:proofErr w:type="spellStart"/>
            <w:r w:rsidRPr="00606A7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06A7D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606A7D">
              <w:rPr>
                <w:rFonts w:ascii="Times New Roman" w:hAnsi="Times New Roman"/>
                <w:sz w:val="24"/>
                <w:szCs w:val="24"/>
              </w:rPr>
              <w:t>льбидино</w:t>
            </w:r>
            <w:proofErr w:type="spellEnd"/>
            <w:r w:rsidRPr="00606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A7D">
              <w:rPr>
                <w:rFonts w:ascii="Times New Roman" w:hAnsi="Times New Roman"/>
                <w:sz w:val="24"/>
                <w:szCs w:val="24"/>
              </w:rPr>
              <w:t>Пестречинский</w:t>
            </w:r>
            <w:proofErr w:type="spellEnd"/>
            <w:r w:rsidRPr="00606A7D">
              <w:rPr>
                <w:rFonts w:ascii="Times New Roman" w:hAnsi="Times New Roman"/>
                <w:sz w:val="24"/>
                <w:szCs w:val="24"/>
              </w:rPr>
              <w:t xml:space="preserve"> р-он</w:t>
            </w:r>
          </w:p>
        </w:tc>
        <w:tc>
          <w:tcPr>
            <w:tcW w:w="3140" w:type="dxa"/>
          </w:tcPr>
          <w:p w:rsidR="00CF460F" w:rsidRPr="00606A7D" w:rsidRDefault="00CF460F" w:rsidP="003D7B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CF460F" w:rsidRPr="00920817" w:rsidTr="003D7B6D">
        <w:trPr>
          <w:trHeight w:val="752"/>
        </w:trPr>
        <w:tc>
          <w:tcPr>
            <w:tcW w:w="61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9" w:type="dxa"/>
          </w:tcPr>
          <w:p w:rsidR="00CF460F" w:rsidRPr="00606A7D" w:rsidRDefault="00CF460F" w:rsidP="003D7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Участие в празднике «Сабантуй - 2019»</w:t>
            </w:r>
          </w:p>
        </w:tc>
        <w:tc>
          <w:tcPr>
            <w:tcW w:w="320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23 июня  2019 г.</w:t>
            </w:r>
          </w:p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A7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6A7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06A7D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140" w:type="dxa"/>
          </w:tcPr>
          <w:p w:rsidR="00CF460F" w:rsidRPr="00606A7D" w:rsidRDefault="00CF460F" w:rsidP="003D7B6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CF460F" w:rsidRPr="00920817" w:rsidTr="003D7B6D">
        <w:trPr>
          <w:trHeight w:val="752"/>
        </w:trPr>
        <w:tc>
          <w:tcPr>
            <w:tcW w:w="61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9" w:type="dxa"/>
          </w:tcPr>
          <w:p w:rsidR="00CF460F" w:rsidRPr="00606A7D" w:rsidRDefault="00CF460F" w:rsidP="003D7B6D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06A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Проведение Первенства РТ по футболу 2019 года (Вторая Лига)</w:t>
            </w:r>
          </w:p>
        </w:tc>
        <w:tc>
          <w:tcPr>
            <w:tcW w:w="3207" w:type="dxa"/>
          </w:tcPr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23 июня 2019 г.</w:t>
            </w:r>
          </w:p>
          <w:p w:rsidR="00CF460F" w:rsidRPr="00606A7D" w:rsidRDefault="00CF460F" w:rsidP="003D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A7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6A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06A7D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140" w:type="dxa"/>
          </w:tcPr>
          <w:p w:rsidR="00CF460F" w:rsidRPr="00606A7D" w:rsidRDefault="00CF460F" w:rsidP="003D7B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CF460F" w:rsidRPr="00606A7D" w:rsidRDefault="00CF460F" w:rsidP="00CF460F">
      <w:pPr>
        <w:spacing w:after="0"/>
        <w:rPr>
          <w:rFonts w:ascii="Times New Roman" w:hAnsi="Times New Roman"/>
          <w:sz w:val="24"/>
          <w:szCs w:val="24"/>
        </w:rPr>
      </w:pPr>
    </w:p>
    <w:p w:rsidR="00CF460F" w:rsidRPr="0047678D" w:rsidRDefault="00CF460F" w:rsidP="00CF460F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CF460F" w:rsidRPr="00E40676" w:rsidRDefault="00CF460F" w:rsidP="00CF460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E40676">
        <w:rPr>
          <w:rFonts w:ascii="Times New Roman" w:hAnsi="Times New Roman"/>
          <w:sz w:val="24"/>
          <w:szCs w:val="24"/>
          <w:lang w:val="tt-RU"/>
        </w:rPr>
        <w:t>Начальник</w:t>
      </w:r>
      <w:r w:rsidRPr="00E40676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CF460F" w:rsidRPr="00E40676" w:rsidRDefault="00CF460F" w:rsidP="00CF46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676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CF460F" w:rsidRPr="00E40676" w:rsidRDefault="00CF460F" w:rsidP="00CF46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676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E40676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40676">
        <w:rPr>
          <w:rFonts w:ascii="Times New Roman" w:hAnsi="Times New Roman"/>
          <w:sz w:val="24"/>
          <w:szCs w:val="24"/>
        </w:rPr>
        <w:t xml:space="preserve">Р.М. </w:t>
      </w:r>
      <w:proofErr w:type="spellStart"/>
      <w:r w:rsidRPr="00E40676"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CF460F" w:rsidRPr="00E40676" w:rsidRDefault="00CF460F" w:rsidP="00CF4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60F" w:rsidRPr="00E40676" w:rsidRDefault="00CF460F" w:rsidP="00CF4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60F" w:rsidRPr="00E40676" w:rsidRDefault="00CF460F" w:rsidP="00CF4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0F4" w:rsidRPr="00D75F08" w:rsidRDefault="009130F4" w:rsidP="00D75F08">
      <w:bookmarkStart w:id="0" w:name="_GoBack"/>
      <w:bookmarkEnd w:id="0"/>
    </w:p>
    <w:sectPr w:rsidR="009130F4" w:rsidRPr="00D75F08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25A0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467D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97B75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0429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CF460F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75F0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488E-9105-48EE-9699-E0FDE4FE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61</cp:revision>
  <cp:lastPrinted>2019-03-01T10:33:00Z</cp:lastPrinted>
  <dcterms:created xsi:type="dcterms:W3CDTF">2018-01-12T12:25:00Z</dcterms:created>
  <dcterms:modified xsi:type="dcterms:W3CDTF">2019-06-14T05:41:00Z</dcterms:modified>
</cp:coreProperties>
</file>